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50" w:rsidRDefault="00DC2650" w:rsidP="006E08DD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 wp14:anchorId="78D2C51F" wp14:editId="48E13C29">
            <wp:extent cx="981075" cy="1467133"/>
            <wp:effectExtent l="0" t="0" r="0" b="0"/>
            <wp:docPr id="1" name="Picture 1" descr="C:\Users\Dr. Ghasemi\Desktop\Dr faghihian\estedad derakhshan\آرم دفتر استعداددرخش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Ghasemi\Desktop\Dr faghihian\estedad derakhshan\آرم دفتر استعداددرخشا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08" w:rsidRPr="00DC2650" w:rsidRDefault="00DC2650" w:rsidP="006E08D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 xml:space="preserve">شرح فعالیت دانشجوی مشمول تسهیلات بنیاد ملی نخبگان </w:t>
      </w:r>
    </w:p>
    <w:p w:rsidR="00DC2650" w:rsidRDefault="00DC2650" w:rsidP="006E08DD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>(</w:t>
      </w:r>
      <w:r w:rsidR="008C5AC5">
        <w:rPr>
          <w:rFonts w:cs="B Nazanin" w:hint="cs"/>
          <w:b/>
          <w:bCs/>
          <w:sz w:val="36"/>
          <w:szCs w:val="36"/>
          <w:rtl/>
          <w:lang w:bidi="fa-IR"/>
        </w:rPr>
        <w:t>راتبه</w:t>
      </w:r>
      <w:r w:rsidRPr="00DC2650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دانشجو: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334804717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رشته و مقطع تحصیلی: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958680801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شماره دانشجویی: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999732050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………………</w:t>
          </w:r>
        </w:sdtContent>
      </w:sdt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کد ملی: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217898566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…………….</w:t>
          </w:r>
        </w:sdtContent>
      </w:sdt>
      <w:r w:rsidR="00523962">
        <w:rPr>
          <w:rFonts w:cs="B Nazanin"/>
          <w:b/>
          <w:bCs/>
          <w:sz w:val="28"/>
          <w:szCs w:val="28"/>
          <w:lang w:bidi="fa-IR"/>
        </w:rPr>
        <w:t>.</w:t>
      </w:r>
    </w:p>
    <w:p w:rsid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عنوان فعالیت مورد نظر: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912742290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523962">
            <w:rPr>
              <w:rFonts w:cs="B Nazanin"/>
              <w:b/>
              <w:bCs/>
              <w:sz w:val="28"/>
              <w:szCs w:val="28"/>
              <w:lang w:bidi="fa-IR"/>
            </w:rPr>
            <w:t>……………</w:t>
          </w:r>
        </w:sdtContent>
      </w:sdt>
    </w:p>
    <w:p w:rsidR="00DC2650" w:rsidRDefault="00C56969" w:rsidP="00EF3E77">
      <w:pPr>
        <w:tabs>
          <w:tab w:val="left" w:pos="3804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تحصیلی: </w:t>
      </w:r>
      <w:r w:rsidR="00BC75CB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-60118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11">
            <w:rPr>
              <w:rFonts w:ascii="MS Mincho" w:eastAsia="MS Mincho" w:hAnsi="MS Mincho" w:cs="MS Mincho" w:hint="eastAsia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BC75CB">
        <w:rPr>
          <w:rFonts w:cs="B Nazanin" w:hint="cs"/>
          <w:b/>
          <w:bCs/>
          <w:sz w:val="28"/>
          <w:szCs w:val="28"/>
          <w:rtl/>
          <w:lang w:bidi="fa-IR"/>
        </w:rPr>
        <w:t xml:space="preserve">  دوم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18741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11">
            <w:rPr>
              <w:rFonts w:ascii="MS Mincho" w:eastAsia="MS Mincho" w:hAnsi="MS Mincho" w:cs="MS Mincho" w:hint="eastAsia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600A11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EF3E77">
        <w:rPr>
          <w:rFonts w:cs="B Nazanin" w:hint="cs"/>
          <w:b/>
          <w:bCs/>
          <w:sz w:val="28"/>
          <w:szCs w:val="28"/>
          <w:rtl/>
          <w:lang w:bidi="fa-IR"/>
        </w:rPr>
        <w:t>1401-1400</w:t>
      </w:r>
    </w:p>
    <w:p w:rsidR="00DC2650" w:rsidRP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25F6C" w:rsidRDefault="00B25F6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C2650" w:rsidRDefault="00DC2650" w:rsidP="009731B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شرح فعالیتی که بنا به قرارداد در نیمسال اول</w:t>
      </w:r>
      <w:r w:rsidR="006E08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299581555"/>
        </w:sdtPr>
        <w:sdtEndPr/>
        <w:sdtContent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-197028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0A11">
                <w:rPr>
                  <w:rFonts w:ascii="MS Mincho" w:eastAsia="MS Mincho" w:hAnsi="MS Mincho" w:cs="MS Mincho" w:hint="eastAsia"/>
                  <w:b/>
                  <w:bCs/>
                  <w:sz w:val="28"/>
                  <w:szCs w:val="28"/>
                  <w:rtl/>
                  <w:lang w:bidi="fa-IR"/>
                </w:rPr>
                <w:t>☐</w:t>
              </w:r>
            </w:sdtContent>
          </w:sdt>
        </w:sdtContent>
      </w:sdt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/دوم</w:t>
      </w:r>
      <w:r w:rsidR="006E08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id w:val="380219021"/>
        </w:sdtPr>
        <w:sdtEndPr/>
        <w:sdtContent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138621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0A11">
                <w:rPr>
                  <w:rFonts w:ascii="MS Mincho" w:eastAsia="MS Mincho" w:hAnsi="MS Mincho" w:cs="MS Mincho" w:hint="eastAsia"/>
                  <w:b/>
                  <w:bCs/>
                  <w:sz w:val="28"/>
                  <w:szCs w:val="28"/>
                  <w:rtl/>
                  <w:lang w:bidi="fa-IR"/>
                </w:rPr>
                <w:t>☐</w:t>
              </w:r>
            </w:sdtContent>
          </w:sdt>
        </w:sdtContent>
      </w:sdt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600A11">
        <w:rPr>
          <w:rFonts w:cs="B Nazanin" w:hint="cs"/>
          <w:b/>
          <w:bCs/>
          <w:sz w:val="28"/>
          <w:szCs w:val="28"/>
          <w:rtl/>
          <w:lang w:bidi="fa-IR"/>
        </w:rPr>
        <w:t xml:space="preserve"> 1401-1400</w:t>
      </w:r>
      <w:r w:rsidR="006E08DD" w:rsidRPr="00DC265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2650">
        <w:rPr>
          <w:rFonts w:cs="B Nazanin" w:hint="cs"/>
          <w:b/>
          <w:bCs/>
          <w:sz w:val="28"/>
          <w:szCs w:val="28"/>
          <w:rtl/>
          <w:lang w:bidi="fa-IR"/>
        </w:rPr>
        <w:t>انجام خواهد شد با ذکر جزئیات کامل: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dt>
      <w:sdtPr>
        <w:rPr>
          <w:rFonts w:cs="B Nazanin"/>
          <w:b/>
          <w:bCs/>
          <w:sz w:val="28"/>
          <w:szCs w:val="28"/>
          <w:rtl/>
          <w:lang w:bidi="fa-IR"/>
        </w:rPr>
        <w:id w:val="1779750225"/>
      </w:sdtPr>
      <w:sdtEndPr/>
      <w:sdtContent>
        <w:p w:rsidR="00B25F6C" w:rsidRDefault="00B25F6C" w:rsidP="00B25F6C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اینجا بنویسید</w:t>
          </w: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id w:val="-891506728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............</w:t>
              </w:r>
            </w:sdtContent>
          </w:sdt>
        </w:p>
      </w:sdtContent>
    </w:sdt>
    <w:p w:rsidR="00B25F6C" w:rsidRDefault="00B25F6C" w:rsidP="006E08D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B25F6C" w:rsidP="00B25F6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5F6C" w:rsidRDefault="002E7192" w:rsidP="00B25F6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E08DD">
        <w:rPr>
          <w:rFonts w:cs="B Nazanin" w:hint="cs"/>
          <w:b/>
          <w:bCs/>
          <w:sz w:val="24"/>
          <w:szCs w:val="24"/>
          <w:rtl/>
          <w:lang w:bidi="fa-IR"/>
        </w:rPr>
        <w:t xml:space="preserve">تایید </w:t>
      </w:r>
      <w:r w:rsidR="008C5AC5" w:rsidRPr="006E08DD">
        <w:rPr>
          <w:rFonts w:cs="B Nazanin" w:hint="cs"/>
          <w:b/>
          <w:bCs/>
          <w:sz w:val="24"/>
          <w:szCs w:val="24"/>
          <w:rtl/>
          <w:lang w:bidi="fa-IR"/>
        </w:rPr>
        <w:t>مسئول واحد مربوطه یا استاد راهنمای مربوطه:</w:t>
      </w:r>
    </w:p>
    <w:p w:rsidR="00B25F6C" w:rsidRDefault="00B25F6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C2650" w:rsidRDefault="00DC2650" w:rsidP="006E08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تعهدات </w:t>
      </w:r>
      <w:r w:rsidR="008C5AC5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 واحد/استاد ناظر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 دانشجو:</w:t>
      </w:r>
    </w:p>
    <w:p w:rsidR="00DC2650" w:rsidRPr="006E08DD" w:rsidRDefault="00DC2650" w:rsidP="00BC75C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08DD">
        <w:rPr>
          <w:rFonts w:cs="B Nazanin" w:hint="cs"/>
          <w:sz w:val="28"/>
          <w:szCs w:val="28"/>
          <w:rtl/>
          <w:lang w:bidi="fa-IR"/>
        </w:rPr>
        <w:t>دانشجو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544029106"/>
        </w:sdtPr>
        <w:sdtEndPr/>
        <w:sdtContent>
          <w:bookmarkStart w:id="0" w:name="_GoBack"/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..</w:t>
          </w:r>
          <w:r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</w:t>
          </w:r>
          <w:bookmarkEnd w:id="0"/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.با شماره دانشجویی.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-333386796"/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  <w:r w:rsidRPr="006E08DD">
            <w:rPr>
              <w:rFonts w:cs="B Nazanin" w:hint="cs"/>
              <w:sz w:val="28"/>
              <w:szCs w:val="28"/>
              <w:rtl/>
              <w:lang w:bidi="fa-IR"/>
            </w:rPr>
            <w:t>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به عنوان مشمول طرح و دکتر.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-933826226"/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>عضو هیات علمی دانشکده</w:t>
      </w:r>
      <w:r w:rsidR="008C5AC5" w:rsidRPr="006E08DD">
        <w:rPr>
          <w:rFonts w:cs="B Nazanin" w:hint="cs"/>
          <w:sz w:val="28"/>
          <w:szCs w:val="28"/>
          <w:rtl/>
          <w:lang w:bidi="fa-IR"/>
        </w:rPr>
        <w:t xml:space="preserve"> یا مسئول واحد </w:t>
      </w:r>
      <w:r w:rsidRPr="006E08DD">
        <w:rPr>
          <w:rFonts w:cs="B Nazanin" w:hint="cs"/>
          <w:sz w:val="28"/>
          <w:szCs w:val="28"/>
          <w:rtl/>
          <w:lang w:bidi="fa-IR"/>
        </w:rPr>
        <w:t>.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855314421"/>
        </w:sdtPr>
        <w:sdtEndPr/>
        <w:sdtContent>
          <w:r w:rsidR="00523962">
            <w:rPr>
              <w:rFonts w:cs="B Titr" w:hint="cs"/>
              <w:sz w:val="28"/>
              <w:szCs w:val="28"/>
              <w:rtl/>
              <w:lang w:bidi="fa-IR"/>
            </w:rPr>
            <w:t>.....</w:t>
          </w:r>
          <w:r w:rsidR="00CA732E">
            <w:rPr>
              <w:rFonts w:cs="B Titr" w:hint="cs"/>
              <w:sz w:val="28"/>
              <w:szCs w:val="28"/>
              <w:rtl/>
              <w:lang w:bidi="fa-IR"/>
            </w:rPr>
            <w:t>.....................</w:t>
          </w:r>
        </w:sdtContent>
      </w:sdt>
      <w:r w:rsidRPr="006E08DD">
        <w:rPr>
          <w:rFonts w:cs="B Nazanin" w:hint="cs"/>
          <w:sz w:val="28"/>
          <w:szCs w:val="28"/>
          <w:rtl/>
          <w:lang w:bidi="fa-IR"/>
        </w:rPr>
        <w:t xml:space="preserve"> تعهد می نماییم که بنا بر قرارداد و شرح فعالیتی که در این فرم اعلام کرده ایم، فعالیت های خود را انجام داده و گزارش فعالیت را در موعد مقرر (پایان اسفندماه برای نیمسال اول/ پایان مرداد ماه برای نیمسال دوم) به دفتر استعدادهای درخشان اعلام نماییم</w:t>
      </w:r>
      <w:r w:rsidR="008C5AC5" w:rsidRPr="006E08DD">
        <w:rPr>
          <w:rFonts w:cs="B Nazanin" w:hint="cs"/>
          <w:sz w:val="28"/>
          <w:szCs w:val="28"/>
          <w:rtl/>
          <w:lang w:bidi="fa-IR"/>
        </w:rPr>
        <w:t xml:space="preserve">. طبق قرارداد مدت زمان فعالیت دانشجو  </w:t>
      </w:r>
      <w:r w:rsidR="00BC75CB">
        <w:rPr>
          <w:rFonts w:cs="B Nazanin" w:hint="cs"/>
          <w:sz w:val="28"/>
          <w:szCs w:val="28"/>
          <w:rtl/>
          <w:lang w:bidi="fa-IR"/>
        </w:rPr>
        <w:t>معادل 40</w:t>
      </w:r>
      <w:r w:rsidR="00BF22E8" w:rsidRPr="006E08DD">
        <w:rPr>
          <w:rFonts w:cs="B Nazanin" w:hint="cs"/>
          <w:sz w:val="28"/>
          <w:szCs w:val="28"/>
          <w:rtl/>
          <w:lang w:bidi="fa-IR"/>
        </w:rPr>
        <w:t xml:space="preserve"> ساعت در ماه می باشد</w:t>
      </w:r>
      <w:r w:rsidRPr="006E08DD">
        <w:rPr>
          <w:rFonts w:cs="B Nazanin" w:hint="cs"/>
          <w:sz w:val="28"/>
          <w:szCs w:val="28"/>
          <w:rtl/>
          <w:lang w:bidi="fa-IR"/>
        </w:rPr>
        <w:t>.</w:t>
      </w: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C2650" w:rsidRDefault="00DC2650" w:rsidP="006E08DD">
      <w:pPr>
        <w:bidi/>
        <w:rPr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دانشجو </w:t>
      </w:r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sdt>
        <w:sdtPr>
          <w:rPr>
            <w:rFonts w:hint="cs"/>
            <w:b/>
            <w:bCs/>
            <w:sz w:val="36"/>
            <w:szCs w:val="36"/>
            <w:rtl/>
            <w:lang w:bidi="fa-IR"/>
          </w:rPr>
          <w:id w:val="1194353470"/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E72088" w:rsidRPr="00E72088" w:rsidRDefault="00E72088" w:rsidP="006E08DD">
      <w:pPr>
        <w:bidi/>
        <w:rPr>
          <w:b/>
          <w:bCs/>
          <w:sz w:val="36"/>
          <w:szCs w:val="36"/>
          <w:lang w:bidi="fa-IR"/>
        </w:rPr>
      </w:pPr>
      <w:r w:rsidRPr="00E72088">
        <w:rPr>
          <w:rFonts w:hint="cs"/>
          <w:b/>
          <w:bCs/>
          <w:sz w:val="36"/>
          <w:szCs w:val="36"/>
          <w:rtl/>
        </w:rPr>
        <w:t xml:space="preserve">  </w:t>
      </w:r>
      <w:r w:rsidRPr="00E72088">
        <w:rPr>
          <w:rFonts w:cs="B Nazanin" w:hint="cs"/>
          <w:b/>
          <w:bCs/>
          <w:sz w:val="28"/>
          <w:szCs w:val="28"/>
          <w:rtl/>
          <w:lang w:bidi="fa-IR"/>
        </w:rPr>
        <w:t xml:space="preserve"> تایید م</w:t>
      </w:r>
      <w:r w:rsidR="008C5AC5">
        <w:rPr>
          <w:rFonts w:cs="B Nazanin" w:hint="cs"/>
          <w:b/>
          <w:bCs/>
          <w:sz w:val="28"/>
          <w:szCs w:val="28"/>
          <w:rtl/>
          <w:lang w:bidi="fa-IR"/>
        </w:rPr>
        <w:t>سئول واحد مربوطه یا استاد راهنمای ناظر</w:t>
      </w:r>
      <w:r w:rsidR="006E08DD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sdt>
        <w:sdtPr>
          <w:rPr>
            <w:rFonts w:hint="cs"/>
            <w:b/>
            <w:bCs/>
            <w:sz w:val="36"/>
            <w:szCs w:val="36"/>
            <w:rtl/>
            <w:lang w:bidi="fa-IR"/>
          </w:rPr>
          <w:id w:val="308610282"/>
        </w:sdtPr>
        <w:sdtEndPr/>
        <w:sdtContent>
          <w:r w:rsidR="006E08DD" w:rsidRPr="006E08DD">
            <w:rPr>
              <w:rFonts w:cs="B Tit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</w:p>
    <w:sectPr w:rsidR="00E72088" w:rsidRPr="00E7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36" w:rsidRDefault="00DB2536" w:rsidP="00600A11">
      <w:pPr>
        <w:spacing w:after="0" w:line="240" w:lineRule="auto"/>
      </w:pPr>
      <w:r>
        <w:separator/>
      </w:r>
    </w:p>
  </w:endnote>
  <w:endnote w:type="continuationSeparator" w:id="0">
    <w:p w:rsidR="00DB2536" w:rsidRDefault="00DB2536" w:rsidP="0060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36" w:rsidRDefault="00DB2536" w:rsidP="00600A11">
      <w:pPr>
        <w:spacing w:after="0" w:line="240" w:lineRule="auto"/>
      </w:pPr>
      <w:r>
        <w:separator/>
      </w:r>
    </w:p>
  </w:footnote>
  <w:footnote w:type="continuationSeparator" w:id="0">
    <w:p w:rsidR="00DB2536" w:rsidRDefault="00DB2536" w:rsidP="0060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4EA"/>
    <w:multiLevelType w:val="hybridMultilevel"/>
    <w:tmpl w:val="30E2C204"/>
    <w:lvl w:ilvl="0" w:tplc="B47457C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HN/VsxZSdH0gx6ziuQty9i85zc=" w:salt="FOs7r9c0viJWM9+wZxP4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50"/>
    <w:rsid w:val="00005050"/>
    <w:rsid w:val="002E1F40"/>
    <w:rsid w:val="002E7192"/>
    <w:rsid w:val="00394568"/>
    <w:rsid w:val="003D0E10"/>
    <w:rsid w:val="00402CC8"/>
    <w:rsid w:val="004375AC"/>
    <w:rsid w:val="004B26A1"/>
    <w:rsid w:val="00523962"/>
    <w:rsid w:val="00597B66"/>
    <w:rsid w:val="00600A11"/>
    <w:rsid w:val="006C149C"/>
    <w:rsid w:val="006E08DD"/>
    <w:rsid w:val="006F4758"/>
    <w:rsid w:val="008C5AC5"/>
    <w:rsid w:val="009731BF"/>
    <w:rsid w:val="00B25F6C"/>
    <w:rsid w:val="00B33608"/>
    <w:rsid w:val="00BC75CB"/>
    <w:rsid w:val="00BF22E8"/>
    <w:rsid w:val="00C56969"/>
    <w:rsid w:val="00CA732E"/>
    <w:rsid w:val="00DB2536"/>
    <w:rsid w:val="00DC2650"/>
    <w:rsid w:val="00E72088"/>
    <w:rsid w:val="00EF3E77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11"/>
  </w:style>
  <w:style w:type="paragraph" w:styleId="Footer">
    <w:name w:val="footer"/>
    <w:basedOn w:val="Normal"/>
    <w:link w:val="FooterChar"/>
    <w:uiPriority w:val="99"/>
    <w:unhideWhenUsed/>
    <w:rsid w:val="006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11"/>
  </w:style>
  <w:style w:type="paragraph" w:styleId="Footer">
    <w:name w:val="footer"/>
    <w:basedOn w:val="Normal"/>
    <w:link w:val="FooterChar"/>
    <w:uiPriority w:val="99"/>
    <w:unhideWhenUsed/>
    <w:rsid w:val="006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61C1-56F8-404E-B5CF-C1ECB453D7C3}"/>
      </w:docPartPr>
      <w:docPartBody>
        <w:p w:rsidR="007750D0" w:rsidRDefault="00186A8F">
          <w:r w:rsidRPr="00E109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0"/>
    <w:rsid w:val="00186A8F"/>
    <w:rsid w:val="002A08B6"/>
    <w:rsid w:val="002E03BE"/>
    <w:rsid w:val="00341A77"/>
    <w:rsid w:val="007256A3"/>
    <w:rsid w:val="007750D0"/>
    <w:rsid w:val="00942721"/>
    <w:rsid w:val="009E5542"/>
    <w:rsid w:val="00BA3112"/>
    <w:rsid w:val="00DC7295"/>
    <w:rsid w:val="00DD3650"/>
    <w:rsid w:val="00E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A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Ghasemi</dc:creator>
  <cp:lastModifiedBy>Dr. Ghasemi</cp:lastModifiedBy>
  <cp:revision>2</cp:revision>
  <cp:lastPrinted>2020-09-12T06:32:00Z</cp:lastPrinted>
  <dcterms:created xsi:type="dcterms:W3CDTF">2021-11-03T10:13:00Z</dcterms:created>
  <dcterms:modified xsi:type="dcterms:W3CDTF">2021-11-03T10:13:00Z</dcterms:modified>
</cp:coreProperties>
</file>